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5000" w:type="pct"/>
        <w:shd w:val="clear" w:color="auto" w:fill="D2C3B1"/>
        <w:tblCellMar>
          <w:left w:w="0" w:type="dxa"/>
          <w:right w:w="0" w:type="dxa"/>
        </w:tblCellMar>
        <w:tblLook w:val="04A0" w:firstRow="1" w:lastRow="0" w:firstColumn="1" w:lastColumn="0" w:noHBand="0" w:noVBand="1"/>
      </w:tblPr>
      <w:tblGrid>
        <w:gridCol w:w="9360"/>
      </w:tblGrid>
      <w:tr w:rsidR="006D1DF0" w:rsidRPr="006D1DF0" w14:paraId="6E9EB0E5" w14:textId="77777777">
        <w:tc>
          <w:tcPr>
            <w:tcW w:w="0" w:type="auto"/>
            <w:shd w:val="clear" w:color="auto" w:fill="D2C3B1"/>
            <w:hideMark/>
          </w:tcPr>
          <w:tbl>
            <w:tblPr>
              <w:tblW w:w="5000" w:type="pct"/>
              <w:tblCellSpacing w:w="0" w:type="dxa"/>
              <w:tblCellMar>
                <w:left w:w="0" w:type="dxa"/>
                <w:right w:w="0" w:type="dxa"/>
              </w:tblCellMar>
              <w:tblLook w:val="04A0" w:firstRow="1" w:lastRow="0" w:firstColumn="1" w:lastColumn="0" w:noHBand="0" w:noVBand="1"/>
            </w:tblPr>
            <w:tblGrid>
              <w:gridCol w:w="9360"/>
            </w:tblGrid>
            <w:tr w:rsidR="006D1DF0" w:rsidRPr="006D1DF0" w14:paraId="21EA2E22" w14:textId="77777777">
              <w:trPr>
                <w:tblCellSpacing w:w="0" w:type="dxa"/>
              </w:trPr>
              <w:tc>
                <w:tcPr>
                  <w:tcW w:w="0" w:type="auto"/>
                  <w:tcBorders>
                    <w:top w:val="nil"/>
                    <w:left w:val="nil"/>
                    <w:bottom w:val="nil"/>
                    <w:right w:val="nil"/>
                  </w:tcBorders>
                  <w:hideMark/>
                </w:tcPr>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9360"/>
                  </w:tblGrid>
                  <w:tr w:rsidR="006D1DF0" w:rsidRPr="006D1DF0" w14:paraId="335D6F8D" w14:textId="77777777">
                    <w:trPr>
                      <w:tblCellSpacing w:w="15" w:type="dxa"/>
                    </w:trPr>
                    <w:tc>
                      <w:tcPr>
                        <w:tcW w:w="0" w:type="auto"/>
                        <w:tcMar>
                          <w:top w:w="180" w:type="dxa"/>
                          <w:left w:w="360" w:type="dxa"/>
                          <w:bottom w:w="180" w:type="dxa"/>
                          <w:right w:w="360" w:type="dxa"/>
                        </w:tcMar>
                        <w:vAlign w:val="center"/>
                        <w:hideMark/>
                      </w:tcPr>
                      <w:p w14:paraId="365D4644" w14:textId="77777777" w:rsidR="006D1DF0" w:rsidRPr="006D1DF0" w:rsidRDefault="006D1DF0" w:rsidP="006D1DF0">
                        <w:pPr>
                          <w:rPr>
                            <w:b/>
                            <w:bCs/>
                          </w:rPr>
                        </w:pPr>
                        <w:r w:rsidRPr="006D1DF0">
                          <w:rPr>
                            <w:b/>
                            <w:bCs/>
                          </w:rPr>
                          <w:t>Meeting notes from 6-9-2026</w:t>
                        </w:r>
                      </w:p>
                    </w:tc>
                  </w:tr>
                </w:tbl>
                <w:p w14:paraId="228D4DB0" w14:textId="77777777" w:rsidR="006D1DF0" w:rsidRPr="006D1DF0" w:rsidRDefault="006D1DF0" w:rsidP="006D1DF0"/>
              </w:tc>
            </w:tr>
          </w:tbl>
          <w:p w14:paraId="2FF895FC" w14:textId="77777777" w:rsidR="006D1DF0" w:rsidRPr="006D1DF0" w:rsidRDefault="006D1DF0" w:rsidP="006D1DF0"/>
        </w:tc>
      </w:tr>
      <w:tr w:rsidR="006D1DF0" w:rsidRPr="006D1DF0" w14:paraId="1438B93C" w14:textId="77777777">
        <w:tc>
          <w:tcPr>
            <w:tcW w:w="0" w:type="auto"/>
            <w:shd w:val="clear" w:color="auto" w:fill="D2C3B1"/>
            <w:hideMark/>
          </w:tcPr>
          <w:tbl>
            <w:tblPr>
              <w:tblW w:w="5000" w:type="pct"/>
              <w:tblCellSpacing w:w="0" w:type="dxa"/>
              <w:tblCellMar>
                <w:left w:w="0" w:type="dxa"/>
                <w:right w:w="0" w:type="dxa"/>
              </w:tblCellMar>
              <w:tblLook w:val="04A0" w:firstRow="1" w:lastRow="0" w:firstColumn="1" w:lastColumn="0" w:noHBand="0" w:noVBand="1"/>
            </w:tblPr>
            <w:tblGrid>
              <w:gridCol w:w="9360"/>
            </w:tblGrid>
            <w:tr w:rsidR="006D1DF0" w:rsidRPr="006D1DF0" w14:paraId="47966BB9" w14:textId="77777777">
              <w:trPr>
                <w:tblCellSpacing w:w="0" w:type="dxa"/>
              </w:trPr>
              <w:tc>
                <w:tcPr>
                  <w:tcW w:w="0" w:type="auto"/>
                  <w:tcBorders>
                    <w:top w:val="nil"/>
                    <w:left w:val="nil"/>
                    <w:bottom w:val="nil"/>
                    <w:right w:val="nil"/>
                  </w:tcBorders>
                  <w:hideMark/>
                </w:tcPr>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9360"/>
                  </w:tblGrid>
                  <w:tr w:rsidR="006D1DF0" w:rsidRPr="006D1DF0" w14:paraId="67AA88B9" w14:textId="77777777">
                    <w:trPr>
                      <w:tblCellSpacing w:w="15" w:type="dxa"/>
                    </w:trPr>
                    <w:tc>
                      <w:tcPr>
                        <w:tcW w:w="0" w:type="auto"/>
                        <w:tcMar>
                          <w:top w:w="180" w:type="dxa"/>
                          <w:left w:w="360" w:type="dxa"/>
                          <w:bottom w:w="180" w:type="dxa"/>
                          <w:right w:w="360" w:type="dxa"/>
                        </w:tcMar>
                        <w:vAlign w:val="center"/>
                        <w:hideMark/>
                      </w:tcPr>
                      <w:p w14:paraId="58F544EA" w14:textId="77777777" w:rsidR="006D1DF0" w:rsidRPr="006D1DF0" w:rsidRDefault="006D1DF0" w:rsidP="006D1DF0">
                        <w:r w:rsidRPr="006D1DF0">
                          <w:rPr>
                            <w:b/>
                            <w:bCs/>
                            <w:i/>
                            <w:iCs/>
                          </w:rPr>
                          <w:t>Not able to join us for the Marion Merchants meetings? Here’s notes from our meeting to keep you in the loop!</w:t>
                        </w:r>
                      </w:p>
                      <w:p w14:paraId="5461AB6F" w14:textId="77777777" w:rsidR="006D1DF0" w:rsidRPr="006D1DF0" w:rsidRDefault="006D1DF0" w:rsidP="006D1DF0"/>
                      <w:p w14:paraId="41FAA6C7" w14:textId="73018BDF" w:rsidR="006D1DF0" w:rsidRPr="006D1DF0" w:rsidRDefault="006D1DF0" w:rsidP="006D1DF0">
                        <w:r>
                          <w:rPr>
                            <w:b/>
                            <w:bCs/>
                            <w:i/>
                            <w:iCs/>
                          </w:rPr>
                          <w:t>June 9th</w:t>
                        </w:r>
                        <w:r w:rsidRPr="006D1DF0">
                          <w:rPr>
                            <w:b/>
                            <w:bCs/>
                            <w:i/>
                            <w:iCs/>
                          </w:rPr>
                          <w:t>, 2026</w:t>
                        </w:r>
                      </w:p>
                      <w:p w14:paraId="47DCF7E2" w14:textId="77777777" w:rsidR="006D1DF0" w:rsidRPr="006D1DF0" w:rsidRDefault="006D1DF0" w:rsidP="006D1DF0"/>
                      <w:p w14:paraId="031E7FE8" w14:textId="77777777" w:rsidR="006D1DF0" w:rsidRPr="006D1DF0" w:rsidRDefault="006D1DF0" w:rsidP="006D1DF0">
                        <w:r w:rsidRPr="006D1DF0">
                          <w:t>Marion Merchants Meeting Notes</w:t>
                        </w:r>
                      </w:p>
                      <w:p w14:paraId="441DA2D9" w14:textId="77777777" w:rsidR="006D1DF0" w:rsidRPr="006D1DF0" w:rsidRDefault="006D1DF0" w:rsidP="006D1DF0"/>
                      <w:p w14:paraId="3FFD482F" w14:textId="77777777" w:rsidR="006D1DF0" w:rsidRPr="006D1DF0" w:rsidRDefault="006D1DF0" w:rsidP="006D1DF0">
                        <w:r w:rsidRPr="006D1DF0">
                          <w:rPr>
                            <w:b/>
                            <w:bCs/>
                          </w:rPr>
                          <w:t>Attendees:</w:t>
                        </w:r>
                      </w:p>
                      <w:p w14:paraId="72C70C63" w14:textId="77777777" w:rsidR="006D1DF0" w:rsidRPr="006D1DF0" w:rsidRDefault="006D1DF0" w:rsidP="006D1DF0">
                        <w:r w:rsidRPr="006D1DF0">
                          <w:rPr>
                            <w:b/>
                            <w:bCs/>
                          </w:rPr>
                          <w:t>    In person:</w:t>
                        </w:r>
                      </w:p>
                      <w:p w14:paraId="59331F95" w14:textId="77777777" w:rsidR="006D1DF0" w:rsidRPr="006D1DF0" w:rsidRDefault="006D1DF0" w:rsidP="006D1DF0"/>
                      <w:p w14:paraId="194F8D72" w14:textId="77777777" w:rsidR="006D1DF0" w:rsidRPr="006D1DF0" w:rsidRDefault="006D1DF0" w:rsidP="006D1DF0">
                        <w:r w:rsidRPr="006D1DF0">
                          <w:rPr>
                            <w:b/>
                            <w:bCs/>
                          </w:rPr>
                          <w:t>Megan  Jones – Economic development and Bill and Essies, Samantha Boisvert - Primerica, Jay Christensen - Christensen Real Estate, Margaret Wilson - Pride, Randy  Collett – CB Baked Goods, Tammy Ensey – Historic Elgin Hotel, Janet  Marler – Marion City Library, Alecia Stuchlik – Marion Historical Museum, Gene Winkler - G&amp;J Vide and Kiwanis</w:t>
                        </w:r>
                      </w:p>
                      <w:p w14:paraId="1BF1FAA0" w14:textId="77777777" w:rsidR="006D1DF0" w:rsidRPr="006D1DF0" w:rsidRDefault="006D1DF0" w:rsidP="006D1DF0">
                        <w:r w:rsidRPr="006D1DF0">
                          <w:rPr>
                            <w:b/>
                            <w:bCs/>
                          </w:rPr>
                          <w:t>   Online: Jo Baskerville - Marion Merchants Administrative Assistant</w:t>
                        </w:r>
                      </w:p>
                      <w:p w14:paraId="2D28860C" w14:textId="77777777" w:rsidR="006D1DF0" w:rsidRPr="006D1DF0" w:rsidRDefault="006D1DF0" w:rsidP="006D1DF0"/>
                      <w:p w14:paraId="06AB3D80" w14:textId="77777777" w:rsidR="006D1DF0" w:rsidRPr="006D1DF0" w:rsidRDefault="006D1DF0" w:rsidP="006D1DF0"/>
                      <w:p w14:paraId="72630162" w14:textId="77777777" w:rsidR="006D1DF0" w:rsidRPr="006D1DF0" w:rsidRDefault="006D1DF0" w:rsidP="006D1DF0"/>
                      <w:p w14:paraId="5B38FB0B" w14:textId="77777777" w:rsidR="006D1DF0" w:rsidRPr="006D1DF0" w:rsidRDefault="006D1DF0" w:rsidP="006D1DF0"/>
                      <w:p w14:paraId="3403CB4F" w14:textId="77777777" w:rsidR="006D1DF0" w:rsidRPr="006D1DF0" w:rsidRDefault="006D1DF0" w:rsidP="006D1DF0">
                        <w:r w:rsidRPr="006D1DF0">
                          <w:rPr>
                            <w:b/>
                            <w:bCs/>
                          </w:rPr>
                          <w:t>Business Update:</w:t>
                        </w:r>
                      </w:p>
                      <w:p w14:paraId="109B6846" w14:textId="77777777" w:rsidR="006D1DF0" w:rsidRPr="006D1DF0" w:rsidRDefault="006D1DF0" w:rsidP="006D1DF0"/>
                      <w:p w14:paraId="34FBFF5A" w14:textId="77777777" w:rsidR="006D1DF0" w:rsidRPr="006D1DF0" w:rsidRDefault="006D1DF0" w:rsidP="006D1DF0"/>
                      <w:p w14:paraId="427FE2D5" w14:textId="77777777" w:rsidR="006D1DF0" w:rsidRPr="006D1DF0" w:rsidRDefault="006D1DF0" w:rsidP="006D1DF0"/>
                      <w:p w14:paraId="3F2DD5A1" w14:textId="77777777" w:rsidR="006D1DF0" w:rsidRPr="006D1DF0" w:rsidRDefault="006D1DF0" w:rsidP="006D1DF0"/>
                      <w:p w14:paraId="5C694991" w14:textId="77777777" w:rsidR="006D1DF0" w:rsidRPr="006D1DF0" w:rsidRDefault="006D1DF0" w:rsidP="006D1DF0"/>
                      <w:p w14:paraId="4E3835D6" w14:textId="77777777" w:rsidR="006D1DF0" w:rsidRPr="006D1DF0" w:rsidRDefault="006D1DF0" w:rsidP="006D1DF0">
                        <w:r w:rsidRPr="006D1DF0">
                          <w:rPr>
                            <w:u w:val="single"/>
                          </w:rPr>
                          <w:t>Economic Development</w:t>
                        </w:r>
                      </w:p>
                      <w:p w14:paraId="5D763DBD" w14:textId="77777777" w:rsidR="006D1DF0" w:rsidRPr="006D1DF0" w:rsidRDefault="006D1DF0" w:rsidP="006D1DF0">
                        <w:r w:rsidRPr="006D1DF0">
                          <w:t> I have Art in the Park applications for vendors coming in regularly. I did just send a mass email Monday to everyone who came as vendors in 2025 and hadn’t turned in an application. It was just to remind them we haven’t heard from them and we are open and accepting vendors. A good number of them have already responded. We are working on live music for this year as well. We will set up four stages with different acts scheduled throughout the weekend. The hope is this will bring in more traffic as it offers more entertainment and things to do. My next step is hitting up businesses for sponsorships for stages to help pay for the entertainment.</w:t>
                        </w:r>
                      </w:p>
                      <w:p w14:paraId="1C2B6430" w14:textId="77777777" w:rsidR="006D1DF0" w:rsidRPr="006D1DF0" w:rsidRDefault="006D1DF0" w:rsidP="006D1DF0">
                        <w:r w:rsidRPr="006D1DF0">
                          <w:t>Rhinos are under way! Marion National Bank rhinos are painted and just need a clear coat. We are working a little every week on this. I am proud of the kids as they are doing well getting things done. We just need some time with no rain to move a little faster.</w:t>
                        </w:r>
                      </w:p>
                      <w:p w14:paraId="47AF47D3" w14:textId="77777777" w:rsidR="006D1DF0" w:rsidRPr="006D1DF0" w:rsidRDefault="006D1DF0" w:rsidP="006D1DF0">
                        <w:r w:rsidRPr="006D1DF0">
                          <w:br/>
                          <w:t>The Kansas Connecting Entrepreneurial Communities Conference in Courtland June 24</w:t>
                        </w:r>
                        <w:r w:rsidRPr="006D1DF0">
                          <w:rPr>
                            <w:vertAlign w:val="superscript"/>
                          </w:rPr>
                          <w:t>th</w:t>
                        </w:r>
                        <w:r w:rsidRPr="006D1DF0">
                          <w:t> – 26th. I just booked my accommodation and if anyone wants to go I highly recommend it. I attended the Networked Kansas Conference in Wichita and that was very insightful.</w:t>
                        </w:r>
                      </w:p>
                      <w:p w14:paraId="2A6340F2" w14:textId="77777777" w:rsidR="006D1DF0" w:rsidRPr="006D1DF0" w:rsidRDefault="006D1DF0" w:rsidP="006D1DF0">
                        <w:r w:rsidRPr="006D1DF0">
                          <w:t> </w:t>
                        </w:r>
                      </w:p>
                      <w:p w14:paraId="3CBF4ED8" w14:textId="77777777" w:rsidR="006D1DF0" w:rsidRPr="006D1DF0" w:rsidRDefault="006D1DF0" w:rsidP="006D1DF0">
                        <w:r w:rsidRPr="006D1DF0">
                          <w:rPr>
                            <w:u w:val="single"/>
                          </w:rPr>
                          <w:t>Bill and Essies</w:t>
                        </w:r>
                      </w:p>
                      <w:p w14:paraId="12408086" w14:textId="77777777" w:rsidR="006D1DF0" w:rsidRPr="006D1DF0" w:rsidRDefault="006D1DF0" w:rsidP="006D1DF0">
                        <w:r w:rsidRPr="006D1DF0">
                          <w:t>We are rocking and rolling with more of the same old same old.</w:t>
                        </w:r>
                      </w:p>
                      <w:p w14:paraId="4F8F562B" w14:textId="77777777" w:rsidR="006D1DF0" w:rsidRPr="006D1DF0" w:rsidRDefault="006D1DF0" w:rsidP="006D1DF0"/>
                      <w:p w14:paraId="48E98005" w14:textId="77777777" w:rsidR="006D1DF0" w:rsidRPr="006D1DF0" w:rsidRDefault="006D1DF0" w:rsidP="006D1DF0">
                        <w:r w:rsidRPr="006D1DF0">
                          <w:rPr>
                            <w:u w:val="single"/>
                          </w:rPr>
                          <w:t>Primerica</w:t>
                        </w:r>
                      </w:p>
                      <w:p w14:paraId="40E115D6" w14:textId="77777777" w:rsidR="006D1DF0" w:rsidRPr="006D1DF0" w:rsidRDefault="006D1DF0" w:rsidP="006D1DF0">
                        <w:r w:rsidRPr="006D1DF0">
                          <w:t>I would like to do some one-on-one networking and build some relationships. If anyone is open for coffee, I’m down. I will have a 5-year-old but it’s ok as he is well behaved.</w:t>
                        </w:r>
                      </w:p>
                      <w:p w14:paraId="160F7A4D" w14:textId="77777777" w:rsidR="006D1DF0" w:rsidRPr="006D1DF0" w:rsidRDefault="006D1DF0" w:rsidP="006D1DF0"/>
                      <w:p w14:paraId="6AD3A15B" w14:textId="77777777" w:rsidR="006D1DF0" w:rsidRPr="006D1DF0" w:rsidRDefault="006D1DF0" w:rsidP="006D1DF0">
                        <w:r w:rsidRPr="006D1DF0">
                          <w:rPr>
                            <w:u w:val="single"/>
                          </w:rPr>
                          <w:t>Historic Elgin Hotel</w:t>
                        </w:r>
                      </w:p>
                      <w:p w14:paraId="53E2018A" w14:textId="77777777" w:rsidR="006D1DF0" w:rsidRPr="006D1DF0" w:rsidRDefault="006D1DF0" w:rsidP="006D1DF0">
                        <w:r w:rsidRPr="006D1DF0">
                          <w:lastRenderedPageBreak/>
                          <w:t>The Country Lakes Building collapsed on the back side into the alley.</w:t>
                        </w:r>
                      </w:p>
                      <w:p w14:paraId="2061F11D" w14:textId="77777777" w:rsidR="006D1DF0" w:rsidRPr="006D1DF0" w:rsidRDefault="006D1DF0" w:rsidP="006D1DF0">
                        <w:r w:rsidRPr="006D1DF0">
                          <w:t>Jennifer and I are going to our first bridal show at the end of July at the Wichita Expo to represent Marion for the first time!</w:t>
                        </w:r>
                      </w:p>
                      <w:p w14:paraId="686BA12D" w14:textId="77777777" w:rsidR="006D1DF0" w:rsidRPr="006D1DF0" w:rsidRDefault="006D1DF0" w:rsidP="006D1DF0"/>
                      <w:p w14:paraId="04132BAB" w14:textId="77777777" w:rsidR="006D1DF0" w:rsidRPr="006D1DF0" w:rsidRDefault="006D1DF0" w:rsidP="006D1DF0">
                        <w:r w:rsidRPr="006D1DF0">
                          <w:rPr>
                            <w:u w:val="single"/>
                          </w:rPr>
                          <w:t>Parlour 1886</w:t>
                        </w:r>
                      </w:p>
                      <w:p w14:paraId="6E7EFD4F" w14:textId="77777777" w:rsidR="006D1DF0" w:rsidRPr="006D1DF0" w:rsidRDefault="006D1DF0" w:rsidP="006D1DF0">
                        <w:r w:rsidRPr="006D1DF0">
                          <w:t>June 20</w:t>
                        </w:r>
                        <w:r w:rsidRPr="006D1DF0">
                          <w:rPr>
                            <w:vertAlign w:val="superscript"/>
                          </w:rPr>
                          <w:t>th </w:t>
                        </w:r>
                        <w:r w:rsidRPr="006D1DF0">
                          <w:t> will be Jazz Night.</w:t>
                        </w:r>
                      </w:p>
                      <w:p w14:paraId="18C8B6C3" w14:textId="77777777" w:rsidR="006D1DF0" w:rsidRPr="006D1DF0" w:rsidRDefault="006D1DF0" w:rsidP="006D1DF0"/>
                      <w:p w14:paraId="67182271" w14:textId="77777777" w:rsidR="006D1DF0" w:rsidRPr="006D1DF0" w:rsidRDefault="006D1DF0" w:rsidP="006D1DF0">
                        <w:r w:rsidRPr="006D1DF0">
                          <w:rPr>
                            <w:u w:val="single"/>
                          </w:rPr>
                          <w:t>Christensen Real Estate</w:t>
                        </w:r>
                      </w:p>
                      <w:p w14:paraId="23EE2D75" w14:textId="77777777" w:rsidR="006D1DF0" w:rsidRPr="006D1DF0" w:rsidRDefault="006D1DF0" w:rsidP="006D1DF0">
                        <w:r w:rsidRPr="006D1DF0">
                          <w:t>No Update</w:t>
                        </w:r>
                      </w:p>
                      <w:p w14:paraId="0352A445" w14:textId="77777777" w:rsidR="006D1DF0" w:rsidRPr="006D1DF0" w:rsidRDefault="006D1DF0" w:rsidP="006D1DF0"/>
                      <w:p w14:paraId="1474987A" w14:textId="77777777" w:rsidR="006D1DF0" w:rsidRPr="006D1DF0" w:rsidRDefault="006D1DF0" w:rsidP="006D1DF0">
                        <w:r w:rsidRPr="006D1DF0">
                          <w:rPr>
                            <w:u w:val="single"/>
                          </w:rPr>
                          <w:t>CB Baked Goods</w:t>
                        </w:r>
                      </w:p>
                      <w:p w14:paraId="580A36A5" w14:textId="77777777" w:rsidR="006D1DF0" w:rsidRPr="006D1DF0" w:rsidRDefault="006D1DF0" w:rsidP="006D1DF0">
                        <w:r w:rsidRPr="006D1DF0">
                          <w:t>No Update</w:t>
                        </w:r>
                      </w:p>
                      <w:p w14:paraId="1ADF3CDF" w14:textId="77777777" w:rsidR="006D1DF0" w:rsidRPr="006D1DF0" w:rsidRDefault="006D1DF0" w:rsidP="006D1DF0"/>
                      <w:p w14:paraId="012F0431" w14:textId="77777777" w:rsidR="006D1DF0" w:rsidRPr="006D1DF0" w:rsidRDefault="006D1DF0" w:rsidP="006D1DF0">
                        <w:r w:rsidRPr="006D1DF0">
                          <w:rPr>
                            <w:u w:val="single"/>
                          </w:rPr>
                          <w:t>Margaret -Farmers Market</w:t>
                        </w:r>
                      </w:p>
                      <w:p w14:paraId="03C082BA" w14:textId="77777777" w:rsidR="006D1DF0" w:rsidRPr="006D1DF0" w:rsidRDefault="006D1DF0" w:rsidP="006D1DF0"/>
                      <w:p w14:paraId="0B63D285" w14:textId="77777777" w:rsidR="006D1DF0" w:rsidRPr="006D1DF0" w:rsidRDefault="006D1DF0" w:rsidP="006D1DF0">
                        <w:r w:rsidRPr="006D1DF0">
                          <w:t>We went to Western Associates and they are going to be revamping the Farmer’s Market banner. They gave a good price and I hope to have it by tomorrow night. Weather may cause a cancelation. The banner was funded by PRIDE but I did get information on a new grant that we could maybe use to replace the water fountain. I’m not good at writing a grant but I will be looking for help with this. The grant is due Monday so it looks like we may have to wait till next round to submit it. It might even be practical to just add a new fountain to the bathroom building instead of fixing the older one so this is something to look at when reviewing the options.</w:t>
                        </w:r>
                      </w:p>
                      <w:p w14:paraId="0F8FF917" w14:textId="77777777" w:rsidR="006D1DF0" w:rsidRPr="006D1DF0" w:rsidRDefault="006D1DF0" w:rsidP="006D1DF0">
                        <w:r w:rsidRPr="006D1DF0">
                          <w:t> </w:t>
                        </w:r>
                      </w:p>
                      <w:p w14:paraId="2153A77A" w14:textId="77777777" w:rsidR="006D1DF0" w:rsidRPr="006D1DF0" w:rsidRDefault="006D1DF0" w:rsidP="006D1DF0">
                        <w:r w:rsidRPr="006D1DF0">
                          <w:rPr>
                            <w:u w:val="single"/>
                          </w:rPr>
                          <w:t>Historic Marion Museum</w:t>
                        </w:r>
                      </w:p>
                      <w:p w14:paraId="214CC13B" w14:textId="77777777" w:rsidR="006D1DF0" w:rsidRPr="006D1DF0" w:rsidRDefault="006D1DF0" w:rsidP="006D1DF0">
                        <w:r w:rsidRPr="006D1DF0">
                          <w:t xml:space="preserve">We printed 150 passports, but Heston was able to get more printed for 1$ each instead of 3$ each. Florence had a great turnout this weekend at their museum! The </w:t>
                        </w:r>
                        <w:r w:rsidRPr="006D1DF0">
                          <w:lastRenderedPageBreak/>
                          <w:t>new art exhibit is up, and 25 people came in just to vote for the art. There is one more week to vote on art and then top 5 art pieces will be turned into stickers.</w:t>
                        </w:r>
                      </w:p>
                      <w:p w14:paraId="189DAC2F" w14:textId="77777777" w:rsidR="006D1DF0" w:rsidRPr="006D1DF0" w:rsidRDefault="006D1DF0" w:rsidP="006D1DF0">
                        <w:r w:rsidRPr="006D1DF0">
                          <w:t>The 250th exhibit is up and the memorial wall is being worked on. If you have obituary for someone to add to the wall, please bring it in.</w:t>
                        </w:r>
                      </w:p>
                      <w:p w14:paraId="73E33FF1" w14:textId="77777777" w:rsidR="006D1DF0" w:rsidRPr="006D1DF0" w:rsidRDefault="006D1DF0" w:rsidP="006D1DF0">
                        <w:r w:rsidRPr="006D1DF0">
                          <w:t>We did the scavenger hunt for Chingawassa days with teams of up to 5 people and it was fun. There were 3 prizes given out.</w:t>
                        </w:r>
                      </w:p>
                      <w:p w14:paraId="7018FB95" w14:textId="77777777" w:rsidR="006D1DF0" w:rsidRPr="006D1DF0" w:rsidRDefault="006D1DF0" w:rsidP="006D1DF0">
                        <w:r w:rsidRPr="006D1DF0">
                          <w:t>To review, the city pays for the building and payroll but all the programs that we put on are paid for through the donations made to the museum. We did get a grant last December to catalog artifacts so I will be working on getting pictures of everything and getting them all cataloged. Then I want to get it all online so people can see what we have to offer.</w:t>
                        </w:r>
                      </w:p>
                      <w:p w14:paraId="097866DD" w14:textId="77777777" w:rsidR="006D1DF0" w:rsidRPr="006D1DF0" w:rsidRDefault="006D1DF0" w:rsidP="006D1DF0"/>
                      <w:p w14:paraId="6B0ED6C4" w14:textId="77777777" w:rsidR="006D1DF0" w:rsidRPr="006D1DF0" w:rsidRDefault="006D1DF0" w:rsidP="006D1DF0">
                        <w:r w:rsidRPr="006D1DF0">
                          <w:rPr>
                            <w:u w:val="single"/>
                          </w:rPr>
                          <w:t>Kiwanis</w:t>
                        </w:r>
                      </w:p>
                      <w:p w14:paraId="33521D08" w14:textId="77777777" w:rsidR="006D1DF0" w:rsidRPr="006D1DF0" w:rsidRDefault="006D1DF0" w:rsidP="006D1DF0">
                        <w:r w:rsidRPr="006D1DF0">
                          <w:t>We received a grant that allowed us to purchase a couple of new tents. We were able to get one put up this last weekend and it worked great. Everything seemed to go well with it.  Unfortunately, we only made 267 dollars this year at the breakfast feed so we may not do that next year. We are discussing options such as having Key Club take over or maybe someone else can do biscuits and gravy. Last year we made 500 dollars, which wasn’t much as it is.</w:t>
                        </w:r>
                      </w:p>
                      <w:p w14:paraId="7030913F" w14:textId="77777777" w:rsidR="006D1DF0" w:rsidRPr="006D1DF0" w:rsidRDefault="006D1DF0" w:rsidP="006D1DF0">
                        <w:r w:rsidRPr="006D1DF0">
                          <w:t>We will be applying for the same grant again to help out with other things.</w:t>
                        </w:r>
                      </w:p>
                      <w:p w14:paraId="124119D2" w14:textId="77777777" w:rsidR="006D1DF0" w:rsidRPr="006D1DF0" w:rsidRDefault="006D1DF0" w:rsidP="006D1DF0">
                        <w:r w:rsidRPr="006D1DF0">
                          <w:t>Also, the tent we got is one we will rent for 700 dollars  and we will do set up and tear down anywhere in the county. There would need to be a 40x60 foot area for the tent with stakes included in order to have room to set it up.</w:t>
                        </w:r>
                      </w:p>
                      <w:p w14:paraId="6688518C" w14:textId="77777777" w:rsidR="006D1DF0" w:rsidRPr="006D1DF0" w:rsidRDefault="006D1DF0" w:rsidP="006D1DF0"/>
                      <w:p w14:paraId="16AD53E9" w14:textId="77777777" w:rsidR="006D1DF0" w:rsidRPr="006D1DF0" w:rsidRDefault="006D1DF0" w:rsidP="006D1DF0">
                        <w:r w:rsidRPr="006D1DF0">
                          <w:rPr>
                            <w:u w:val="single"/>
                          </w:rPr>
                          <w:t>Library</w:t>
                        </w:r>
                      </w:p>
                      <w:p w14:paraId="1278C247" w14:textId="77777777" w:rsidR="006D1DF0" w:rsidRPr="006D1DF0" w:rsidRDefault="006D1DF0" w:rsidP="006D1DF0">
                        <w:r w:rsidRPr="006D1DF0">
                          <w:t>Summer reading starts on Monday. The theme this year is dinosaurs. We will be doing 3 story time sessions this year.  </w:t>
                        </w:r>
                      </w:p>
                      <w:p w14:paraId="3DC1CCD9" w14:textId="77777777" w:rsidR="006D1DF0" w:rsidRPr="006D1DF0" w:rsidRDefault="006D1DF0" w:rsidP="006D1DF0">
                        <w:r w:rsidRPr="006D1DF0">
                          <w:t>Next Monday is the egg drop and we are hoping to use city bucket truck. The other idea was the elevator, but we want to have a backup plan. Either way it will be fun.</w:t>
                        </w:r>
                      </w:p>
                      <w:p w14:paraId="4EDC7D5E" w14:textId="77777777" w:rsidR="006D1DF0" w:rsidRPr="006D1DF0" w:rsidRDefault="006D1DF0" w:rsidP="006D1DF0">
                        <w:r w:rsidRPr="006D1DF0">
                          <w:lastRenderedPageBreak/>
                          <w:t> Tomorrow afternoon is a cooking class with some kids. We will be making a cake in a coffee cup. In a week we will do an event called “Stuff the Dino” which is like build a bear but with the dinosaurs.</w:t>
                        </w:r>
                      </w:p>
                      <w:p w14:paraId="7BC2657F" w14:textId="77777777" w:rsidR="006D1DF0" w:rsidRPr="006D1DF0" w:rsidRDefault="006D1DF0" w:rsidP="006D1DF0"/>
                      <w:p w14:paraId="6BBCBDFB" w14:textId="77777777" w:rsidR="006D1DF0" w:rsidRPr="006D1DF0" w:rsidRDefault="006D1DF0" w:rsidP="006D1DF0">
                        <w:r w:rsidRPr="006D1DF0">
                          <w:rPr>
                            <w:u w:val="single"/>
                          </w:rPr>
                          <w:t>Children theatre</w:t>
                        </w:r>
                      </w:p>
                      <w:p w14:paraId="42D14856" w14:textId="77777777" w:rsidR="006D1DF0" w:rsidRPr="006D1DF0" w:rsidRDefault="006D1DF0" w:rsidP="006D1DF0">
                        <w:r w:rsidRPr="006D1DF0">
                          <w:t>Everything is going well so far. We had our first rehearsal and ran through act 1 and everyone did well. The play is Peter Pan and it will run July 17</w:t>
                        </w:r>
                        <w:r w:rsidRPr="006D1DF0">
                          <w:rPr>
                            <w:vertAlign w:val="superscript"/>
                          </w:rPr>
                          <w:t>th</w:t>
                        </w:r>
                        <w:r w:rsidRPr="006D1DF0">
                          <w:t> and 18</w:t>
                        </w:r>
                        <w:r w:rsidRPr="006D1DF0">
                          <w:rPr>
                            <w:vertAlign w:val="superscript"/>
                          </w:rPr>
                          <w:t>th</w:t>
                        </w:r>
                        <w:r w:rsidRPr="006D1DF0">
                          <w:t>.  The 17</w:t>
                        </w:r>
                        <w:r w:rsidRPr="006D1DF0">
                          <w:rPr>
                            <w:vertAlign w:val="superscript"/>
                          </w:rPr>
                          <w:t>th</w:t>
                        </w:r>
                        <w:r w:rsidRPr="006D1DF0">
                          <w:t> will be in the evening and then we will have the Matinee performance on the 18</w:t>
                        </w:r>
                        <w:r w:rsidRPr="006D1DF0">
                          <w:rPr>
                            <w:vertAlign w:val="superscript"/>
                          </w:rPr>
                          <w:t>th</w:t>
                        </w:r>
                        <w:r w:rsidRPr="006D1DF0">
                          <w:t> at the PAC at the high school. We have a lot of new faces to the program this year.</w:t>
                        </w:r>
                      </w:p>
                      <w:p w14:paraId="71D0D259" w14:textId="77777777" w:rsidR="006D1DF0" w:rsidRPr="006D1DF0" w:rsidRDefault="006D1DF0" w:rsidP="006D1DF0"/>
                      <w:p w14:paraId="732288A1" w14:textId="77777777" w:rsidR="006D1DF0" w:rsidRPr="006D1DF0" w:rsidRDefault="006D1DF0" w:rsidP="006D1DF0">
                        <w:r w:rsidRPr="006D1DF0">
                          <w:rPr>
                            <w:b/>
                            <w:bCs/>
                          </w:rPr>
                          <w:t>Opportunities</w:t>
                        </w:r>
                      </w:p>
                      <w:p w14:paraId="0EE082B3" w14:textId="77777777" w:rsidR="006D1DF0" w:rsidRPr="006D1DF0" w:rsidRDefault="006D1DF0" w:rsidP="006D1DF0">
                        <w:pPr>
                          <w:numPr>
                            <w:ilvl w:val="0"/>
                            <w:numId w:val="1"/>
                          </w:numPr>
                        </w:pPr>
                        <w:r w:rsidRPr="006D1DF0">
                          <w:t>After  July 4</w:t>
                        </w:r>
                        <w:r w:rsidRPr="006D1DF0">
                          <w:rPr>
                            <w:vertAlign w:val="superscript"/>
                          </w:rPr>
                          <w:t>th</w:t>
                        </w:r>
                        <w:r w:rsidRPr="006D1DF0">
                          <w:t> we will talk about Holly Jolly and Falloween. I did get contacted  by Tanganyika about the camels asking if we are interested in getting them for the event again this year. I did tell them we will be working on that later on  and that we may contact them again in August to discuss it. Margaret saw a camel place close to Marion that we can also look at and get more information on.  </w:t>
                        </w:r>
                      </w:p>
                      <w:p w14:paraId="5602CA65" w14:textId="77777777" w:rsidR="006D1DF0" w:rsidRPr="006D1DF0" w:rsidRDefault="006D1DF0" w:rsidP="006D1DF0">
                        <w:pPr>
                          <w:numPr>
                            <w:ilvl w:val="0"/>
                            <w:numId w:val="1"/>
                          </w:numPr>
                        </w:pPr>
                        <w:r w:rsidRPr="006D1DF0">
                          <w:t>This year there were about 2900 people at Chingawassa. This was one of the best turn outs in a while.  </w:t>
                        </w:r>
                      </w:p>
                      <w:p w14:paraId="441B5577" w14:textId="77777777" w:rsidR="006D1DF0" w:rsidRPr="006D1DF0" w:rsidRDefault="006D1DF0" w:rsidP="006D1DF0">
                        <w:pPr>
                          <w:numPr>
                            <w:ilvl w:val="0"/>
                            <w:numId w:val="1"/>
                          </w:numPr>
                        </w:pPr>
                        <w:r w:rsidRPr="006D1DF0">
                          <w:t>If you haven’t gone by, you need to check out Em’s Sprouts and Stems. She has a Bloom Bar where you can build your own bouqet that is pretty neat. There was a great turnout for ribbon cutting as well. Another thing to note is that she has lots of gift ideas which is something Marion can use.</w:t>
                        </w:r>
                      </w:p>
                    </w:tc>
                  </w:tr>
                </w:tbl>
                <w:p w14:paraId="144C20E3" w14:textId="77777777" w:rsidR="006D1DF0" w:rsidRPr="006D1DF0" w:rsidRDefault="006D1DF0" w:rsidP="006D1DF0"/>
              </w:tc>
            </w:tr>
          </w:tbl>
          <w:p w14:paraId="70AF6814" w14:textId="77777777" w:rsidR="006D1DF0" w:rsidRPr="006D1DF0" w:rsidRDefault="006D1DF0" w:rsidP="006D1DF0"/>
        </w:tc>
      </w:tr>
    </w:tbl>
    <w:p w14:paraId="23E8BBFC" w14:textId="6B3DA12E" w:rsidR="00A07CC5" w:rsidRPr="006D1DF0" w:rsidRDefault="00A07CC5" w:rsidP="006D1DF0"/>
    <w:sectPr w:rsidR="00A07CC5" w:rsidRPr="006D1DF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0501729"/>
    <w:multiLevelType w:val="multilevel"/>
    <w:tmpl w:val="89CE3A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46022329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11993"/>
    <w:rsid w:val="001141C5"/>
    <w:rsid w:val="00580BD7"/>
    <w:rsid w:val="006D1DF0"/>
    <w:rsid w:val="00811993"/>
    <w:rsid w:val="00845125"/>
    <w:rsid w:val="00A07CC5"/>
    <w:rsid w:val="00B44827"/>
    <w:rsid w:val="00CC132C"/>
    <w:rsid w:val="00DC72DE"/>
    <w:rsid w:val="00F200A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7A0FF3"/>
  <w15:chartTrackingRefBased/>
  <w15:docId w15:val="{0FCCBE66-C5EF-4350-A970-D6B7E46C38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1199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1199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1199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1199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1199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1199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1199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1199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1199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1199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1199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1199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1199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1199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1199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1199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1199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11993"/>
    <w:rPr>
      <w:rFonts w:eastAsiaTheme="majorEastAsia" w:cstheme="majorBidi"/>
      <w:color w:val="272727" w:themeColor="text1" w:themeTint="D8"/>
    </w:rPr>
  </w:style>
  <w:style w:type="paragraph" w:styleId="Title">
    <w:name w:val="Title"/>
    <w:basedOn w:val="Normal"/>
    <w:next w:val="Normal"/>
    <w:link w:val="TitleChar"/>
    <w:uiPriority w:val="10"/>
    <w:qFormat/>
    <w:rsid w:val="0081199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1199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1199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1199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11993"/>
    <w:pPr>
      <w:spacing w:before="160"/>
      <w:jc w:val="center"/>
    </w:pPr>
    <w:rPr>
      <w:i/>
      <w:iCs/>
      <w:color w:val="404040" w:themeColor="text1" w:themeTint="BF"/>
    </w:rPr>
  </w:style>
  <w:style w:type="character" w:customStyle="1" w:styleId="QuoteChar">
    <w:name w:val="Quote Char"/>
    <w:basedOn w:val="DefaultParagraphFont"/>
    <w:link w:val="Quote"/>
    <w:uiPriority w:val="29"/>
    <w:rsid w:val="00811993"/>
    <w:rPr>
      <w:i/>
      <w:iCs/>
      <w:color w:val="404040" w:themeColor="text1" w:themeTint="BF"/>
    </w:rPr>
  </w:style>
  <w:style w:type="paragraph" w:styleId="ListParagraph">
    <w:name w:val="List Paragraph"/>
    <w:basedOn w:val="Normal"/>
    <w:uiPriority w:val="34"/>
    <w:qFormat/>
    <w:rsid w:val="00811993"/>
    <w:pPr>
      <w:ind w:left="720"/>
      <w:contextualSpacing/>
    </w:pPr>
  </w:style>
  <w:style w:type="character" w:styleId="IntenseEmphasis">
    <w:name w:val="Intense Emphasis"/>
    <w:basedOn w:val="DefaultParagraphFont"/>
    <w:uiPriority w:val="21"/>
    <w:qFormat/>
    <w:rsid w:val="00811993"/>
    <w:rPr>
      <w:i/>
      <w:iCs/>
      <w:color w:val="0F4761" w:themeColor="accent1" w:themeShade="BF"/>
    </w:rPr>
  </w:style>
  <w:style w:type="paragraph" w:styleId="IntenseQuote">
    <w:name w:val="Intense Quote"/>
    <w:basedOn w:val="Normal"/>
    <w:next w:val="Normal"/>
    <w:link w:val="IntenseQuoteChar"/>
    <w:uiPriority w:val="30"/>
    <w:qFormat/>
    <w:rsid w:val="0081199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11993"/>
    <w:rPr>
      <w:i/>
      <w:iCs/>
      <w:color w:val="0F4761" w:themeColor="accent1" w:themeShade="BF"/>
    </w:rPr>
  </w:style>
  <w:style w:type="character" w:styleId="IntenseReference">
    <w:name w:val="Intense Reference"/>
    <w:basedOn w:val="DefaultParagraphFont"/>
    <w:uiPriority w:val="32"/>
    <w:qFormat/>
    <w:rsid w:val="00811993"/>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41</TotalTime>
  <Pages>5</Pages>
  <Words>975</Words>
  <Characters>5560</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 B</dc:creator>
  <cp:keywords/>
  <dc:description/>
  <cp:lastModifiedBy>Jo B</cp:lastModifiedBy>
  <cp:revision>2</cp:revision>
  <dcterms:created xsi:type="dcterms:W3CDTF">2026-06-09T14:03:00Z</dcterms:created>
  <dcterms:modified xsi:type="dcterms:W3CDTF">2026-07-10T20:35:00Z</dcterms:modified>
</cp:coreProperties>
</file>